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5691" w14:textId="29AC094B" w:rsidR="00102F46" w:rsidRDefault="00102F46" w:rsidP="00102F4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102F46">
        <w:rPr>
          <w:rFonts w:ascii="Arial" w:hAnsi="Arial" w:cs="Arial"/>
          <w:b/>
          <w:bCs/>
          <w:color w:val="FF0000"/>
          <w:sz w:val="44"/>
          <w:szCs w:val="44"/>
        </w:rPr>
        <w:t>AVISO IMPORTANTE DE BECAS</w:t>
      </w:r>
    </w:p>
    <w:p w14:paraId="6298A50D" w14:textId="77777777" w:rsidR="00102F46" w:rsidRDefault="00102F46" w:rsidP="00D979B0">
      <w:pPr>
        <w:jc w:val="both"/>
        <w:rPr>
          <w:sz w:val="28"/>
          <w:szCs w:val="28"/>
        </w:rPr>
      </w:pPr>
    </w:p>
    <w:p w14:paraId="27200E98" w14:textId="4E7164BE" w:rsidR="00B302DF" w:rsidRPr="00CF0D13" w:rsidRDefault="00D979B0" w:rsidP="003B5944">
      <w:pPr>
        <w:jc w:val="both"/>
        <w:rPr>
          <w:sz w:val="28"/>
          <w:szCs w:val="28"/>
        </w:rPr>
      </w:pPr>
      <w:r w:rsidRPr="00CF0D13">
        <w:rPr>
          <w:sz w:val="28"/>
          <w:szCs w:val="28"/>
        </w:rPr>
        <w:t>Por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este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medio hago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de su conocimiento</w:t>
      </w:r>
      <w:r w:rsidR="00CF0D13" w:rsidRPr="00CF0D13">
        <w:rPr>
          <w:sz w:val="28"/>
          <w:szCs w:val="28"/>
        </w:rPr>
        <w:t xml:space="preserve"> </w:t>
      </w:r>
      <w:r w:rsidR="00CF0D13">
        <w:rPr>
          <w:sz w:val="28"/>
          <w:szCs w:val="28"/>
        </w:rPr>
        <w:t>que</w:t>
      </w:r>
      <w:r w:rsidR="00102F46">
        <w:rPr>
          <w:sz w:val="28"/>
          <w:szCs w:val="28"/>
        </w:rPr>
        <w:t xml:space="preserve"> se llevará a cabo</w:t>
      </w:r>
      <w:r w:rsidR="00945188">
        <w:rPr>
          <w:sz w:val="28"/>
          <w:szCs w:val="28"/>
        </w:rPr>
        <w:t xml:space="preserve"> </w:t>
      </w:r>
      <w:r w:rsidR="00946952">
        <w:rPr>
          <w:sz w:val="28"/>
          <w:szCs w:val="28"/>
        </w:rPr>
        <w:t>la</w:t>
      </w:r>
      <w:r w:rsidR="001C3907">
        <w:rPr>
          <w:sz w:val="28"/>
          <w:szCs w:val="28"/>
        </w:rPr>
        <w:t xml:space="preserve"> </w:t>
      </w:r>
      <w:r w:rsidR="001C3907" w:rsidRPr="00946952">
        <w:rPr>
          <w:b/>
          <w:bCs/>
          <w:color w:val="FF0000"/>
          <w:sz w:val="32"/>
          <w:szCs w:val="32"/>
        </w:rPr>
        <w:t>ENTREGA DE</w:t>
      </w:r>
      <w:r w:rsidR="00946952" w:rsidRPr="00946952">
        <w:rPr>
          <w:b/>
          <w:bCs/>
          <w:color w:val="FF0000"/>
          <w:sz w:val="32"/>
          <w:szCs w:val="32"/>
        </w:rPr>
        <w:t xml:space="preserve"> </w:t>
      </w:r>
      <w:r w:rsidR="001C3907" w:rsidRPr="00946952">
        <w:rPr>
          <w:b/>
          <w:bCs/>
          <w:color w:val="FF0000"/>
          <w:sz w:val="32"/>
          <w:szCs w:val="32"/>
        </w:rPr>
        <w:t>TARJETAS</w:t>
      </w:r>
      <w:r w:rsidR="00CF0D13" w:rsidRPr="00CF0D13">
        <w:rPr>
          <w:sz w:val="28"/>
          <w:szCs w:val="28"/>
        </w:rPr>
        <w:t xml:space="preserve"> </w:t>
      </w:r>
      <w:r w:rsidR="00946952">
        <w:rPr>
          <w:sz w:val="28"/>
          <w:szCs w:val="28"/>
        </w:rPr>
        <w:t xml:space="preserve">que se encontraban como </w:t>
      </w:r>
      <w:r w:rsidR="00946952" w:rsidRPr="00946952">
        <w:rPr>
          <w:b/>
          <w:bCs/>
          <w:color w:val="FF0000"/>
          <w:sz w:val="28"/>
          <w:szCs w:val="28"/>
        </w:rPr>
        <w:t>PENDIENTES</w:t>
      </w:r>
      <w:r w:rsidR="00946952">
        <w:rPr>
          <w:sz w:val="28"/>
          <w:szCs w:val="28"/>
        </w:rPr>
        <w:t xml:space="preserve"> </w:t>
      </w:r>
      <w:r w:rsidR="00CF0D13">
        <w:rPr>
          <w:sz w:val="28"/>
          <w:szCs w:val="28"/>
        </w:rPr>
        <w:t>de manera que se convoca</w:t>
      </w:r>
      <w:r w:rsidR="00102F46">
        <w:rPr>
          <w:sz w:val="28"/>
          <w:szCs w:val="28"/>
        </w:rPr>
        <w:t xml:space="preserve"> a</w:t>
      </w:r>
      <w:r w:rsid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los jóvenes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que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se anexan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 xml:space="preserve">en </w:t>
      </w:r>
      <w:r w:rsidR="00CF0D13">
        <w:rPr>
          <w:sz w:val="28"/>
          <w:szCs w:val="28"/>
        </w:rPr>
        <w:t>la siguiente lista</w:t>
      </w:r>
      <w:r w:rsidRPr="00CF0D13">
        <w:rPr>
          <w:sz w:val="28"/>
          <w:szCs w:val="28"/>
        </w:rPr>
        <w:t xml:space="preserve"> para que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acudan</w:t>
      </w:r>
      <w:r w:rsidR="005D6682">
        <w:rPr>
          <w:sz w:val="28"/>
          <w:szCs w:val="28"/>
        </w:rPr>
        <w:t xml:space="preserve"> en </w:t>
      </w:r>
      <w:r w:rsidR="003B5944">
        <w:rPr>
          <w:b/>
          <w:bCs/>
          <w:sz w:val="28"/>
          <w:szCs w:val="28"/>
        </w:rPr>
        <w:t xml:space="preserve">BANCO BIENESTAR SUCURSAL INDEPENDENCIA </w:t>
      </w:r>
      <w:r w:rsidR="003B5944" w:rsidRPr="003B5944">
        <w:rPr>
          <w:sz w:val="28"/>
          <w:szCs w:val="28"/>
        </w:rPr>
        <w:t>(C.</w:t>
      </w:r>
      <w:r w:rsidR="003B5944">
        <w:rPr>
          <w:sz w:val="28"/>
          <w:szCs w:val="28"/>
        </w:rPr>
        <w:t xml:space="preserve"> </w:t>
      </w:r>
      <w:r w:rsidR="003B5944" w:rsidRPr="003B5944">
        <w:rPr>
          <w:sz w:val="28"/>
          <w:szCs w:val="28"/>
        </w:rPr>
        <w:t>INDEPENDENCIA 960,</w:t>
      </w:r>
      <w:r w:rsidR="003B5944">
        <w:rPr>
          <w:sz w:val="28"/>
          <w:szCs w:val="28"/>
        </w:rPr>
        <w:t xml:space="preserve"> </w:t>
      </w:r>
      <w:r w:rsidR="003B5944" w:rsidRPr="003B5944">
        <w:rPr>
          <w:sz w:val="28"/>
          <w:szCs w:val="28"/>
        </w:rPr>
        <w:t>INT. PLANTA BAJA, COL.</w:t>
      </w:r>
      <w:r w:rsidR="003B5944">
        <w:rPr>
          <w:sz w:val="28"/>
          <w:szCs w:val="28"/>
        </w:rPr>
        <w:t xml:space="preserve"> </w:t>
      </w:r>
      <w:r w:rsidR="003B5944" w:rsidRPr="003B5944">
        <w:rPr>
          <w:sz w:val="28"/>
          <w:szCs w:val="28"/>
        </w:rPr>
        <w:t xml:space="preserve">VERACRUZ </w:t>
      </w:r>
      <w:proofErr w:type="gramStart"/>
      <w:r w:rsidR="003B5944" w:rsidRPr="003B5944">
        <w:rPr>
          <w:sz w:val="28"/>
          <w:szCs w:val="28"/>
        </w:rPr>
        <w:t>CENTRO</w:t>
      </w:r>
      <w:r w:rsidR="003B5944">
        <w:rPr>
          <w:sz w:val="28"/>
          <w:szCs w:val="28"/>
        </w:rPr>
        <w:t xml:space="preserve"> )</w:t>
      </w:r>
      <w:proofErr w:type="gramEnd"/>
      <w:r w:rsidR="003B5944">
        <w:rPr>
          <w:sz w:val="28"/>
          <w:szCs w:val="28"/>
        </w:rPr>
        <w:t>. E</w:t>
      </w:r>
      <w:r w:rsidR="005D6682">
        <w:rPr>
          <w:sz w:val="28"/>
          <w:szCs w:val="28"/>
        </w:rPr>
        <w:t>n</w:t>
      </w:r>
      <w:r w:rsidRPr="00CF0D13">
        <w:rPr>
          <w:sz w:val="28"/>
          <w:szCs w:val="28"/>
        </w:rPr>
        <w:t xml:space="preserve"> horario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y fecha</w:t>
      </w:r>
      <w:r w:rsidR="005D6682">
        <w:rPr>
          <w:sz w:val="28"/>
          <w:szCs w:val="28"/>
        </w:rPr>
        <w:t xml:space="preserve"> que se les indica,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en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compañía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de su tutor</w:t>
      </w:r>
      <w:r w:rsidR="00496E06">
        <w:rPr>
          <w:sz w:val="28"/>
          <w:szCs w:val="28"/>
        </w:rPr>
        <w:t xml:space="preserve"> (si es menor de edad)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con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la siguiente documentación</w:t>
      </w:r>
      <w:r w:rsidR="009D23DA">
        <w:rPr>
          <w:sz w:val="28"/>
          <w:szCs w:val="28"/>
        </w:rPr>
        <w:t xml:space="preserve">. </w:t>
      </w:r>
    </w:p>
    <w:p w14:paraId="72D24CB9" w14:textId="5C512DA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Presenta</w:t>
      </w:r>
      <w:r w:rsidR="00496E06">
        <w:rPr>
          <w:b/>
          <w:bCs/>
          <w:sz w:val="28"/>
          <w:szCs w:val="28"/>
        </w:rPr>
        <w:t>r</w:t>
      </w:r>
      <w:r w:rsidRPr="003B5944">
        <w:rPr>
          <w:b/>
          <w:bCs/>
          <w:sz w:val="28"/>
          <w:szCs w:val="28"/>
        </w:rPr>
        <w:t xml:space="preserve"> los siguientes documentos en ORIGINAL y COPIA.</w:t>
      </w:r>
    </w:p>
    <w:p w14:paraId="08D63964" w14:textId="1C892109" w:rsidR="003B5944" w:rsidRPr="0088645D" w:rsidRDefault="00C5341A" w:rsidP="003B5944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ALUMNOS </w:t>
      </w:r>
      <w:r w:rsidR="0088645D" w:rsidRPr="0088645D">
        <w:rPr>
          <w:b/>
          <w:bCs/>
          <w:color w:val="FF0000"/>
          <w:sz w:val="28"/>
          <w:szCs w:val="28"/>
        </w:rPr>
        <w:t xml:space="preserve">MENORES DE </w:t>
      </w:r>
      <w:r w:rsidR="003B5944" w:rsidRPr="0088645D">
        <w:rPr>
          <w:b/>
          <w:bCs/>
          <w:color w:val="FF0000"/>
          <w:sz w:val="28"/>
          <w:szCs w:val="28"/>
        </w:rPr>
        <w:t>18 años</w:t>
      </w:r>
      <w:r w:rsidR="0088645D" w:rsidRPr="0088645D">
        <w:rPr>
          <w:b/>
          <w:bCs/>
          <w:color w:val="FF0000"/>
          <w:sz w:val="28"/>
          <w:szCs w:val="28"/>
        </w:rPr>
        <w:t xml:space="preserve"> DE EDAD</w:t>
      </w:r>
    </w:p>
    <w:p w14:paraId="1D645F43" w14:textId="76A7CEC4" w:rsid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1.- Identificación de</w:t>
      </w:r>
      <w:r w:rsidR="00496E06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la o el becario</w:t>
      </w:r>
    </w:p>
    <w:p w14:paraId="0582DDB2" w14:textId="6601278F" w:rsidR="00956D0B" w:rsidRPr="00956D0B" w:rsidRDefault="00956D0B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</w:t>
      </w:r>
      <w:r w:rsidRPr="00956D0B">
        <w:rPr>
          <w:sz w:val="28"/>
          <w:szCs w:val="28"/>
        </w:rPr>
        <w:t>Acta de Nacimiento (legible)</w:t>
      </w:r>
    </w:p>
    <w:p w14:paraId="6E7C47DF" w14:textId="6C3C727D" w:rsidR="00956D0B" w:rsidRPr="00956D0B" w:rsidRDefault="00956D0B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 xml:space="preserve">• </w:t>
      </w:r>
      <w:r w:rsidRPr="00956D0B">
        <w:rPr>
          <w:sz w:val="28"/>
          <w:szCs w:val="28"/>
        </w:rPr>
        <w:t xml:space="preserve"> </w:t>
      </w:r>
      <w:proofErr w:type="spellStart"/>
      <w:r w:rsidRPr="00956D0B">
        <w:rPr>
          <w:sz w:val="28"/>
          <w:szCs w:val="28"/>
        </w:rPr>
        <w:t>Curp</w:t>
      </w:r>
      <w:proofErr w:type="spellEnd"/>
      <w:r w:rsidRPr="00956D0B">
        <w:rPr>
          <w:sz w:val="28"/>
          <w:szCs w:val="28"/>
        </w:rPr>
        <w:t xml:space="preserve"> (impresión actualizada)</w:t>
      </w:r>
    </w:p>
    <w:p w14:paraId="7DFB52BE" w14:textId="4858ABAC" w:rsidR="003B5944" w:rsidRDefault="003B5944" w:rsidP="004B3AA6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Credencial escolar</w:t>
      </w:r>
      <w:r w:rsidR="004B3AA6" w:rsidRPr="004B3AA6">
        <w:rPr>
          <w:sz w:val="28"/>
          <w:szCs w:val="28"/>
        </w:rPr>
        <w:t xml:space="preserve"> VIGENTE</w:t>
      </w:r>
      <w:r w:rsidR="00FC6D88">
        <w:rPr>
          <w:sz w:val="28"/>
          <w:szCs w:val="28"/>
        </w:rPr>
        <w:t xml:space="preserve"> (te sirve la credencial con la que concluiste el ciclo escolar 23-24)</w:t>
      </w:r>
      <w:r w:rsidR="004B3AA6" w:rsidRPr="004B3AA6">
        <w:rPr>
          <w:sz w:val="28"/>
          <w:szCs w:val="28"/>
        </w:rPr>
        <w:t>,</w:t>
      </w:r>
      <w:r w:rsidRPr="004B3AA6">
        <w:rPr>
          <w:sz w:val="28"/>
          <w:szCs w:val="28"/>
        </w:rPr>
        <w:t xml:space="preserve"> emitida por la autoridad educativa</w:t>
      </w:r>
      <w:r w:rsidR="004B3AA6" w:rsidRPr="004B3AA6">
        <w:rPr>
          <w:sz w:val="28"/>
          <w:szCs w:val="28"/>
        </w:rPr>
        <w:t>.</w:t>
      </w:r>
    </w:p>
    <w:p w14:paraId="0CB32558" w14:textId="6BC0AED4" w:rsidR="00FC6D88" w:rsidRPr="00FC6D88" w:rsidRDefault="00FC6D88" w:rsidP="004B3AA6">
      <w:pPr>
        <w:jc w:val="both"/>
        <w:rPr>
          <w:i/>
          <w:iCs/>
          <w:sz w:val="28"/>
          <w:szCs w:val="28"/>
          <w:u w:val="single"/>
        </w:rPr>
      </w:pPr>
      <w:r w:rsidRPr="00FC6D88">
        <w:rPr>
          <w:i/>
          <w:iCs/>
          <w:sz w:val="28"/>
          <w:szCs w:val="28"/>
          <w:u w:val="single"/>
        </w:rPr>
        <w:t>EN CASO DE NO CONTAR CON LA CREDENCIAL DE ESTUDIANTE CORRESPONDIENTE AL CICLO ESCOLAR AGOSTO 23- JULIO 24.</w:t>
      </w:r>
    </w:p>
    <w:p w14:paraId="495BA770" w14:textId="5966763E" w:rsidR="00FC6D88" w:rsidRDefault="00FC6D88" w:rsidP="004B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Deberán presentar una </w:t>
      </w:r>
      <w:r w:rsidRPr="00FC6D88">
        <w:rPr>
          <w:b/>
          <w:bCs/>
          <w:sz w:val="28"/>
          <w:szCs w:val="28"/>
        </w:rPr>
        <w:t>CONSTANCIA DE IDENTIDAD</w:t>
      </w:r>
      <w:r>
        <w:rPr>
          <w:sz w:val="28"/>
          <w:szCs w:val="28"/>
        </w:rPr>
        <w:t xml:space="preserve"> emitida por el jefe de manzana o puede acudir a las oficinas de su municipio, firmada y sellada.</w:t>
      </w:r>
    </w:p>
    <w:p w14:paraId="181EBB82" w14:textId="79ADEE72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2.- Comprobante de domicilio (vigencia no mayor a 3 meses) Elige alguna de las</w:t>
      </w:r>
      <w:r w:rsidR="004B3AA6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siguientes:</w:t>
      </w:r>
    </w:p>
    <w:p w14:paraId="61B9D59D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Recibo de luz</w:t>
      </w:r>
    </w:p>
    <w:p w14:paraId="3144CCAA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Recibo de agua</w:t>
      </w:r>
    </w:p>
    <w:p w14:paraId="55AEB601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Boleta del pago predial</w:t>
      </w:r>
    </w:p>
    <w:p w14:paraId="2A89222D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Recibo de teléfono (excepto telefonía celular)</w:t>
      </w:r>
    </w:p>
    <w:p w14:paraId="69F0DBB5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Estados de cuenta bancarios</w:t>
      </w:r>
    </w:p>
    <w:p w14:paraId="650013C9" w14:textId="77777777" w:rsidR="00496E06" w:rsidRDefault="00496E06" w:rsidP="003B5944">
      <w:pPr>
        <w:jc w:val="both"/>
        <w:rPr>
          <w:b/>
          <w:bCs/>
          <w:sz w:val="28"/>
          <w:szCs w:val="28"/>
        </w:rPr>
      </w:pPr>
    </w:p>
    <w:p w14:paraId="6E595EBA" w14:textId="58D10029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3.- Identificación oficial de la o el acompañante que lo acredite como mayor de edad</w:t>
      </w:r>
      <w:r w:rsidR="004B3AA6">
        <w:rPr>
          <w:b/>
          <w:bCs/>
          <w:sz w:val="28"/>
          <w:szCs w:val="28"/>
        </w:rPr>
        <w:t>.</w:t>
      </w:r>
    </w:p>
    <w:p w14:paraId="759407B8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Elige alguna de las siguientes:</w:t>
      </w:r>
    </w:p>
    <w:p w14:paraId="4AF90B50" w14:textId="493E9402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Credencial para votar del Instituto Nacional Electoral</w:t>
      </w:r>
      <w:r w:rsidR="00496E06">
        <w:rPr>
          <w:sz w:val="28"/>
          <w:szCs w:val="28"/>
        </w:rPr>
        <w:t xml:space="preserve"> (INE)</w:t>
      </w:r>
    </w:p>
    <w:p w14:paraId="4F33E470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Pasaporte</w:t>
      </w:r>
    </w:p>
    <w:p w14:paraId="14CF7781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Cartilla del Servicio Militar Nacional liberada (hombres)</w:t>
      </w:r>
    </w:p>
    <w:p w14:paraId="76284908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Documentos migratorios</w:t>
      </w:r>
    </w:p>
    <w:p w14:paraId="369EF822" w14:textId="2269210B" w:rsidR="003B5944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Credencial de jubilada/o, o pensionada/o emitida por alguna institución de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seguridad social</w:t>
      </w:r>
      <w:r w:rsidR="0088645D" w:rsidRPr="0088645D">
        <w:rPr>
          <w:sz w:val="28"/>
          <w:szCs w:val="28"/>
        </w:rPr>
        <w:t>.</w:t>
      </w:r>
    </w:p>
    <w:p w14:paraId="7FCEE70D" w14:textId="77777777" w:rsidR="0088645D" w:rsidRPr="0088645D" w:rsidRDefault="0088645D" w:rsidP="0088645D">
      <w:pPr>
        <w:spacing w:after="0" w:line="240" w:lineRule="auto"/>
        <w:jc w:val="both"/>
        <w:rPr>
          <w:sz w:val="28"/>
          <w:szCs w:val="28"/>
        </w:rPr>
      </w:pPr>
    </w:p>
    <w:p w14:paraId="7A1BAF86" w14:textId="506C2DEB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4.- Documentos que acrediten el parentesco de la o el acompañante dependiendo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cuál sea el caso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Madre o padre</w:t>
      </w:r>
      <w:r w:rsidR="00956D0B">
        <w:rPr>
          <w:b/>
          <w:bCs/>
          <w:sz w:val="28"/>
          <w:szCs w:val="28"/>
        </w:rPr>
        <w:t>, Abuela (o)</w:t>
      </w:r>
      <w:r w:rsidR="0088645D">
        <w:rPr>
          <w:b/>
          <w:bCs/>
          <w:sz w:val="28"/>
          <w:szCs w:val="28"/>
        </w:rPr>
        <w:t>:</w:t>
      </w:r>
    </w:p>
    <w:p w14:paraId="36F98018" w14:textId="107A6720" w:rsidR="00956D0B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de la o el menor en donde en el apartado “padre o madre” se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señale su nombre</w:t>
      </w:r>
      <w:r w:rsidR="00956D0B">
        <w:rPr>
          <w:sz w:val="28"/>
          <w:szCs w:val="28"/>
        </w:rPr>
        <w:t>.</w:t>
      </w:r>
    </w:p>
    <w:p w14:paraId="548B496D" w14:textId="48E83D09" w:rsidR="003B5944" w:rsidRPr="0088645D" w:rsidRDefault="00956D0B" w:rsidP="003B5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944" w:rsidRPr="00956D0B">
        <w:rPr>
          <w:sz w:val="28"/>
          <w:szCs w:val="28"/>
          <w:u w:val="single"/>
        </w:rPr>
        <w:t>Abuela o abuelo</w:t>
      </w:r>
      <w:r w:rsidR="0088645D" w:rsidRPr="008864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944" w:rsidRPr="0088645D">
        <w:rPr>
          <w:sz w:val="28"/>
          <w:szCs w:val="28"/>
        </w:rPr>
        <w:t>Acta de nacimiento de la o el becario en donde en el apartado “abuela o abuelo” se</w:t>
      </w:r>
      <w:r w:rsidR="0088645D" w:rsidRPr="0088645D">
        <w:rPr>
          <w:sz w:val="28"/>
          <w:szCs w:val="28"/>
        </w:rPr>
        <w:t xml:space="preserve"> </w:t>
      </w:r>
      <w:r w:rsidR="003B5944" w:rsidRPr="0088645D">
        <w:rPr>
          <w:sz w:val="28"/>
          <w:szCs w:val="28"/>
        </w:rPr>
        <w:t>señale su nombre (Si el acta de nacimiento no tiene el nombre de la o el abuelo, se</w:t>
      </w:r>
      <w:r w:rsidR="0088645D" w:rsidRPr="0088645D">
        <w:rPr>
          <w:sz w:val="28"/>
          <w:szCs w:val="28"/>
        </w:rPr>
        <w:t xml:space="preserve"> </w:t>
      </w:r>
      <w:r w:rsidR="003B5944" w:rsidRPr="0088645D">
        <w:rPr>
          <w:sz w:val="28"/>
          <w:szCs w:val="28"/>
        </w:rPr>
        <w:t>deberá presentar el acta de nacimiento de la madre o padre de la o el becario en donde</w:t>
      </w:r>
      <w:r w:rsidR="0088645D" w:rsidRPr="0088645D">
        <w:rPr>
          <w:sz w:val="28"/>
          <w:szCs w:val="28"/>
        </w:rPr>
        <w:t xml:space="preserve"> </w:t>
      </w:r>
      <w:r w:rsidR="003B5944" w:rsidRPr="0088645D">
        <w:rPr>
          <w:sz w:val="28"/>
          <w:szCs w:val="28"/>
        </w:rPr>
        <w:t>se acredite el parentesco con la o el abuelo)</w:t>
      </w:r>
      <w:r w:rsidR="0088645D" w:rsidRPr="0088645D">
        <w:rPr>
          <w:sz w:val="28"/>
          <w:szCs w:val="28"/>
        </w:rPr>
        <w:t>.</w:t>
      </w:r>
    </w:p>
    <w:p w14:paraId="7E8CB87B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Hermana o hermano</w:t>
      </w:r>
    </w:p>
    <w:p w14:paraId="778E375F" w14:textId="77777777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de la o el becario</w:t>
      </w:r>
    </w:p>
    <w:p w14:paraId="664D2CCF" w14:textId="79ED754C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en donde se identifique que los nombres de su madre y/o padre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son los mismos que los de la o el becario</w:t>
      </w:r>
      <w:r w:rsidR="0088645D" w:rsidRPr="0088645D">
        <w:rPr>
          <w:sz w:val="28"/>
          <w:szCs w:val="28"/>
        </w:rPr>
        <w:t>.</w:t>
      </w:r>
    </w:p>
    <w:p w14:paraId="39BCFBEF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Tutora o tutor</w:t>
      </w:r>
    </w:p>
    <w:p w14:paraId="2B18DBD0" w14:textId="7CFCDCB4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Resolución del juez donde se acredite como tutora o tutor legal o, en caso de que la o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el becario menor de edad esté a cargo de una institución, se deberá presentar la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documentación correspondiente.</w:t>
      </w:r>
    </w:p>
    <w:p w14:paraId="0598173D" w14:textId="77777777" w:rsidR="00C5341A" w:rsidRDefault="00C5341A" w:rsidP="003B5944">
      <w:pPr>
        <w:jc w:val="both"/>
        <w:rPr>
          <w:b/>
          <w:bCs/>
          <w:color w:val="FF0000"/>
          <w:sz w:val="28"/>
          <w:szCs w:val="28"/>
        </w:rPr>
      </w:pPr>
    </w:p>
    <w:p w14:paraId="73B57AD9" w14:textId="2838DEC5" w:rsidR="003B5944" w:rsidRPr="0088645D" w:rsidRDefault="00C5341A" w:rsidP="003B5944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ALUMNOS </w:t>
      </w:r>
      <w:r w:rsidR="0088645D" w:rsidRPr="0088645D">
        <w:rPr>
          <w:b/>
          <w:bCs/>
          <w:color w:val="FF0000"/>
          <w:sz w:val="28"/>
          <w:szCs w:val="28"/>
        </w:rPr>
        <w:t>MAYORES DE</w:t>
      </w:r>
      <w:r w:rsidR="003B5944" w:rsidRPr="0088645D">
        <w:rPr>
          <w:b/>
          <w:bCs/>
          <w:color w:val="FF0000"/>
          <w:sz w:val="28"/>
          <w:szCs w:val="28"/>
        </w:rPr>
        <w:t xml:space="preserve"> 18 años</w:t>
      </w:r>
      <w:r w:rsidR="0088645D">
        <w:rPr>
          <w:b/>
          <w:bCs/>
          <w:color w:val="FF0000"/>
          <w:sz w:val="28"/>
          <w:szCs w:val="28"/>
        </w:rPr>
        <w:t xml:space="preserve"> DE EDAD</w:t>
      </w:r>
    </w:p>
    <w:p w14:paraId="1436D131" w14:textId="77777777" w:rsid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1.- Identificación oficial que lo acredite como mayor de edad</w:t>
      </w:r>
    </w:p>
    <w:p w14:paraId="6793E7E7" w14:textId="6D7B3CD1" w:rsidR="00C37F91" w:rsidRDefault="00C37F91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</w:t>
      </w:r>
      <w:r>
        <w:rPr>
          <w:sz w:val="28"/>
          <w:szCs w:val="28"/>
        </w:rPr>
        <w:t xml:space="preserve"> Acta de Nacimiento.</w:t>
      </w:r>
    </w:p>
    <w:p w14:paraId="3FD392DC" w14:textId="57DEB914" w:rsidR="00C37F91" w:rsidRDefault="00C37F91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Curp</w:t>
      </w:r>
      <w:proofErr w:type="spellEnd"/>
      <w:r>
        <w:rPr>
          <w:sz w:val="28"/>
          <w:szCs w:val="28"/>
        </w:rPr>
        <w:t xml:space="preserve"> (impresión actualizada)</w:t>
      </w:r>
    </w:p>
    <w:p w14:paraId="34EAA457" w14:textId="0A131DB0" w:rsidR="003B5944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Credencial para votar del Instituto Nacional Electoral</w:t>
      </w:r>
      <w:r w:rsidR="00956D0B">
        <w:rPr>
          <w:sz w:val="28"/>
          <w:szCs w:val="28"/>
        </w:rPr>
        <w:t xml:space="preserve"> (INE)</w:t>
      </w:r>
    </w:p>
    <w:p w14:paraId="2AC1A1F3" w14:textId="77777777" w:rsidR="00FE6802" w:rsidRDefault="00C5341A" w:rsidP="00FE68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C37F91">
        <w:rPr>
          <w:sz w:val="28"/>
          <w:szCs w:val="28"/>
        </w:rPr>
        <w:t xml:space="preserve"> en caso de no tener el INE puede presentar cualquiera de estas otras opciones:</w:t>
      </w:r>
      <w:r w:rsidR="00C37F91">
        <w:rPr>
          <w:sz w:val="28"/>
          <w:szCs w:val="28"/>
        </w:rPr>
        <w:tab/>
      </w:r>
    </w:p>
    <w:p w14:paraId="28AF70DA" w14:textId="54F73539" w:rsidR="003B5944" w:rsidRPr="0088645D" w:rsidRDefault="003B5944" w:rsidP="00FE6802">
      <w:pPr>
        <w:spacing w:after="0" w:line="240" w:lineRule="auto"/>
        <w:rPr>
          <w:sz w:val="28"/>
          <w:szCs w:val="28"/>
        </w:rPr>
      </w:pPr>
      <w:r w:rsidRPr="0088645D">
        <w:rPr>
          <w:sz w:val="28"/>
          <w:szCs w:val="28"/>
        </w:rPr>
        <w:t>• Pasaporte</w:t>
      </w:r>
    </w:p>
    <w:p w14:paraId="6D892D77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Cartilla del Servicio Militar Nacional liberada (hombres)</w:t>
      </w:r>
    </w:p>
    <w:p w14:paraId="42A21901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Documentos migratorios</w:t>
      </w:r>
    </w:p>
    <w:p w14:paraId="39634D88" w14:textId="77777777" w:rsidR="0088645D" w:rsidRPr="0088645D" w:rsidRDefault="0088645D" w:rsidP="0088645D">
      <w:pPr>
        <w:spacing w:after="0" w:line="240" w:lineRule="auto"/>
        <w:jc w:val="both"/>
        <w:rPr>
          <w:sz w:val="28"/>
          <w:szCs w:val="28"/>
        </w:rPr>
      </w:pPr>
    </w:p>
    <w:p w14:paraId="14D1AA5D" w14:textId="7158090B" w:rsidR="003B5944" w:rsidRPr="003B5944" w:rsidRDefault="00FE6802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B5944" w:rsidRPr="003B5944">
        <w:rPr>
          <w:b/>
          <w:bCs/>
          <w:sz w:val="28"/>
          <w:szCs w:val="28"/>
        </w:rPr>
        <w:t>.- Comprobante de domicilio (vigencia no mayor a 3 meses) Elige alguna de las</w:t>
      </w:r>
      <w:r w:rsidR="0088645D">
        <w:rPr>
          <w:b/>
          <w:bCs/>
          <w:sz w:val="28"/>
          <w:szCs w:val="28"/>
        </w:rPr>
        <w:t xml:space="preserve"> </w:t>
      </w:r>
      <w:r w:rsidR="003B5944" w:rsidRPr="003B5944">
        <w:rPr>
          <w:b/>
          <w:bCs/>
          <w:sz w:val="28"/>
          <w:szCs w:val="28"/>
        </w:rPr>
        <w:t>siguientes:</w:t>
      </w:r>
    </w:p>
    <w:p w14:paraId="603F0236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de luz</w:t>
      </w:r>
    </w:p>
    <w:p w14:paraId="6C44BBDD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de agua</w:t>
      </w:r>
    </w:p>
    <w:p w14:paraId="23E7FCDB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o factura de gas natural</w:t>
      </w:r>
    </w:p>
    <w:p w14:paraId="15DC22DF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Boleta del pago predial</w:t>
      </w:r>
    </w:p>
    <w:p w14:paraId="3932792A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de teléfono (excepto telefonía celular)</w:t>
      </w:r>
    </w:p>
    <w:p w14:paraId="605F03EB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Estados de cuenta bancarios</w:t>
      </w:r>
    </w:p>
    <w:p w14:paraId="56F3C8E8" w14:textId="77777777" w:rsidR="00956D0B" w:rsidRDefault="00956D0B" w:rsidP="003B5944">
      <w:pPr>
        <w:jc w:val="both"/>
        <w:rPr>
          <w:b/>
          <w:bCs/>
          <w:color w:val="FF0000"/>
          <w:sz w:val="28"/>
          <w:szCs w:val="28"/>
        </w:rPr>
      </w:pPr>
    </w:p>
    <w:p w14:paraId="6F220861" w14:textId="41FF34EF" w:rsidR="003F4A2E" w:rsidRDefault="003B5944" w:rsidP="003F4A2E">
      <w:pPr>
        <w:rPr>
          <w:b/>
          <w:bCs/>
          <w:sz w:val="28"/>
          <w:szCs w:val="28"/>
        </w:rPr>
      </w:pPr>
      <w:r w:rsidRPr="007A6E72">
        <w:rPr>
          <w:b/>
          <w:bCs/>
          <w:color w:val="FF0000"/>
          <w:sz w:val="28"/>
          <w:szCs w:val="28"/>
        </w:rPr>
        <w:t>IMPORTANTE:</w:t>
      </w:r>
      <w:r w:rsidRPr="003B5944">
        <w:rPr>
          <w:b/>
          <w:bCs/>
          <w:sz w:val="28"/>
          <w:szCs w:val="28"/>
        </w:rPr>
        <w:t xml:space="preserve"> Si recibirás tu tarjeta en una sucursal del Banco del Bienestar, imprime o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toma una captura de pantalla de los datos de tu cita</w:t>
      </w:r>
      <w:r w:rsidR="00022646">
        <w:rPr>
          <w:b/>
          <w:bCs/>
          <w:sz w:val="28"/>
          <w:szCs w:val="28"/>
        </w:rPr>
        <w:t xml:space="preserve"> (número de REMESA)</w:t>
      </w:r>
      <w:r w:rsidRPr="003B5944">
        <w:rPr>
          <w:b/>
          <w:bCs/>
          <w:sz w:val="28"/>
          <w:szCs w:val="28"/>
        </w:rPr>
        <w:t xml:space="preserve"> indicados en el apartado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 xml:space="preserve">Bancarización en el </w:t>
      </w:r>
      <w:r w:rsidRPr="0088645D">
        <w:rPr>
          <w:b/>
          <w:bCs/>
          <w:color w:val="FF0000"/>
          <w:sz w:val="28"/>
          <w:szCs w:val="28"/>
        </w:rPr>
        <w:t>Buscador de Estatus</w:t>
      </w:r>
      <w:r w:rsidR="0088645D">
        <w:rPr>
          <w:b/>
          <w:bCs/>
          <w:sz w:val="28"/>
          <w:szCs w:val="28"/>
        </w:rPr>
        <w:t xml:space="preserve"> </w:t>
      </w:r>
    </w:p>
    <w:p w14:paraId="6FB3D46D" w14:textId="7B1C70DE" w:rsidR="0088645D" w:rsidRDefault="00000000" w:rsidP="003F4A2E">
      <w:pPr>
        <w:jc w:val="center"/>
        <w:rPr>
          <w:b/>
          <w:bCs/>
          <w:sz w:val="28"/>
          <w:szCs w:val="28"/>
        </w:rPr>
      </w:pPr>
      <w:hyperlink r:id="rId5" w:history="1">
        <w:r w:rsidR="003F4A2E" w:rsidRPr="001A2567">
          <w:rPr>
            <w:rStyle w:val="Hipervnculo"/>
            <w:b/>
            <w:bCs/>
            <w:sz w:val="28"/>
            <w:szCs w:val="28"/>
          </w:rPr>
          <w:t>https://buscador.becasbenitojuarez.gob.mx/consulta/</w:t>
        </w:r>
      </w:hyperlink>
    </w:p>
    <w:p w14:paraId="21018BE9" w14:textId="1FA6F1D0" w:rsidR="0088645D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y preséntala junto con tu documentación para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agilizar la atención.</w:t>
      </w:r>
    </w:p>
    <w:p w14:paraId="5C17CD00" w14:textId="3C6F9DB2" w:rsidR="003B6162" w:rsidRDefault="00D13FD4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6162">
        <w:rPr>
          <w:b/>
          <w:bCs/>
          <w:sz w:val="28"/>
          <w:szCs w:val="28"/>
        </w:rPr>
        <w:t>LLEGAR DE 15 A 20 MINUTOS ANTES DE SU HORA.</w:t>
      </w:r>
    </w:p>
    <w:p w14:paraId="4D30E4B0" w14:textId="3A880E0B" w:rsidR="003B6162" w:rsidRDefault="00D13FD4" w:rsidP="00D979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6162">
        <w:rPr>
          <w:b/>
          <w:bCs/>
          <w:sz w:val="28"/>
          <w:szCs w:val="28"/>
        </w:rPr>
        <w:t>LLEVAR LAPICERO AZUL.</w:t>
      </w:r>
    </w:p>
    <w:p w14:paraId="02AA420E" w14:textId="2B801F9E" w:rsidR="003B6162" w:rsidRDefault="00D13FD4" w:rsidP="00D979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6162">
        <w:rPr>
          <w:b/>
          <w:bCs/>
          <w:sz w:val="28"/>
          <w:szCs w:val="28"/>
        </w:rPr>
        <w:t>SÓLO SE DEBERÁN PRESENTAR LOS ALUMNOS QUE APARECEN EN ESTA LISTA.</w:t>
      </w:r>
    </w:p>
    <w:p w14:paraId="2A7FB65E" w14:textId="7B2B7FA6" w:rsidR="003B6162" w:rsidRDefault="003B6162" w:rsidP="00D979B0">
      <w:pPr>
        <w:jc w:val="both"/>
        <w:rPr>
          <w:b/>
          <w:bCs/>
          <w:color w:val="FF0000"/>
          <w:sz w:val="28"/>
          <w:szCs w:val="28"/>
        </w:rPr>
      </w:pPr>
      <w:r w:rsidRPr="00D13FD4">
        <w:rPr>
          <w:b/>
          <w:bCs/>
          <w:color w:val="FF0000"/>
          <w:sz w:val="28"/>
          <w:szCs w:val="28"/>
        </w:rPr>
        <w:t xml:space="preserve">LOS ALUMNOS </w:t>
      </w:r>
      <w:r w:rsidR="00506CFC">
        <w:rPr>
          <w:b/>
          <w:bCs/>
          <w:color w:val="FF0000"/>
          <w:sz w:val="28"/>
          <w:szCs w:val="28"/>
        </w:rPr>
        <w:t>DENOMINADOS COMO NUEVO INGRESO, AUN ESTÁ PENDIENTE LA ENTREGA DE TARJETAS CORRESPONDIENTES AL CICLO 2024-2025.</w:t>
      </w:r>
    </w:p>
    <w:p w14:paraId="2ABE9BF5" w14:textId="762BE4D3" w:rsidR="00506CFC" w:rsidRPr="00D13FD4" w:rsidRDefault="00506CFC" w:rsidP="00D979B0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DEBERÁN SEGUIR PENDIENTES A LOS AVISOS POR ESTE MEDIO.</w:t>
      </w:r>
    </w:p>
    <w:tbl>
      <w:tblPr>
        <w:tblW w:w="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900"/>
        <w:gridCol w:w="1200"/>
        <w:gridCol w:w="1620"/>
      </w:tblGrid>
      <w:tr w:rsidR="00506CFC" w:rsidRPr="00506CFC" w14:paraId="589716FA" w14:textId="77777777" w:rsidTr="00506CF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35B4E" w:fill="235B4E"/>
            <w:noWrap/>
            <w:vAlign w:val="bottom"/>
            <w:hideMark/>
          </w:tcPr>
          <w:p w14:paraId="40FBF03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b/>
                <w:bCs/>
                <w:color w:val="FFFFFF"/>
                <w:lang w:eastAsia="es-MX"/>
              </w:rPr>
              <w:t>No.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35B4E" w:fill="235B4E"/>
            <w:noWrap/>
            <w:vAlign w:val="bottom"/>
            <w:hideMark/>
          </w:tcPr>
          <w:p w14:paraId="1C3B0E47" w14:textId="77777777" w:rsidR="00506CFC" w:rsidRPr="00506CFC" w:rsidRDefault="00506CFC" w:rsidP="00506CFC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FFFFFF"/>
                <w:lang w:eastAsia="es-MX"/>
              </w:rPr>
            </w:pPr>
            <w:proofErr w:type="spellStart"/>
            <w:r w:rsidRPr="00506CFC">
              <w:rPr>
                <w:rFonts w:ascii="Aptos Narrow" w:eastAsia="Times New Roman" w:hAnsi="Aptos Narrow" w:cs="Calibri"/>
                <w:b/>
                <w:bCs/>
                <w:color w:val="FFFFFF"/>
                <w:lang w:eastAsia="es-MX"/>
              </w:rPr>
              <w:t>curp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35B4E" w:fill="235B4E"/>
            <w:noWrap/>
            <w:vAlign w:val="bottom"/>
            <w:hideMark/>
          </w:tcPr>
          <w:p w14:paraId="209F7849" w14:textId="77777777" w:rsidR="00506CFC" w:rsidRPr="00506CFC" w:rsidRDefault="00506CFC" w:rsidP="00506CFC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FFFFFF"/>
                <w:lang w:eastAsia="es-MX"/>
              </w:rPr>
            </w:pPr>
            <w:proofErr w:type="spellStart"/>
            <w:r w:rsidRPr="00506CFC">
              <w:rPr>
                <w:rFonts w:ascii="Aptos Narrow" w:eastAsia="Times New Roman" w:hAnsi="Aptos Narrow" w:cs="Calibri"/>
                <w:b/>
                <w:bCs/>
                <w:color w:val="FFFFFF"/>
                <w:lang w:eastAsia="es-MX"/>
              </w:rPr>
              <w:t>dia_r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35B4E" w:fill="235B4E"/>
            <w:noWrap/>
            <w:vAlign w:val="bottom"/>
            <w:hideMark/>
          </w:tcPr>
          <w:p w14:paraId="20D64EBB" w14:textId="77777777" w:rsidR="00506CFC" w:rsidRPr="00506CFC" w:rsidRDefault="00506CFC" w:rsidP="00506CFC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FFFFFF"/>
                <w:lang w:eastAsia="es-MX"/>
              </w:rPr>
            </w:pPr>
            <w:proofErr w:type="spellStart"/>
            <w:r w:rsidRPr="00506CFC">
              <w:rPr>
                <w:rFonts w:ascii="Aptos Narrow" w:eastAsia="Times New Roman" w:hAnsi="Aptos Narrow" w:cs="Calibri"/>
                <w:b/>
                <w:bCs/>
                <w:color w:val="FFFFFF"/>
                <w:lang w:eastAsia="es-MX"/>
              </w:rPr>
              <w:t>hora_r</w:t>
            </w:r>
            <w:proofErr w:type="spellEnd"/>
          </w:p>
        </w:tc>
      </w:tr>
      <w:tr w:rsidR="00506CFC" w:rsidRPr="00506CFC" w14:paraId="033F9AA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53C1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245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DOMM041113MVZMRNA0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352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1AC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6F3B686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9F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D9C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TOMA041201MVZRNNA1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A1D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86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09:00:00 a. m.</w:t>
            </w:r>
          </w:p>
        </w:tc>
      </w:tr>
      <w:tr w:rsidR="00506CFC" w:rsidRPr="00506CFC" w14:paraId="0819546D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B505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61D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PADJ040508HVZRLNA1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A44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784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1D58B753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8D2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37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MAPK040713MVZRRRA0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C1A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255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6CE4CBB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A48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9FA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ZAGA041225HVZRMDA2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8A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0F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3788CD75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E37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D02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JIHA040310HVZMRLA4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B21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F8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04F85B9F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74D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7A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RAOL040730MPLMLSB5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6D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595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53768CF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887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6B8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GAMA040925HVZRRNA7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9C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7DB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15E534A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F11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B426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CARA040322MVZRMDA0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FFC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62F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711F7BDD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0134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D825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ROVC041026MVZDLRA2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DC6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666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09:00:00 a. m.</w:t>
            </w:r>
          </w:p>
        </w:tc>
      </w:tr>
      <w:tr w:rsidR="00506CFC" w:rsidRPr="00506CFC" w14:paraId="5E38977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CB50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9FC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MEHA031114HVZZRLB3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EDE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4F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485A8485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82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AC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DOJE040831MDFMMSA6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853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C9B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1834A2E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97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C52E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MERD040428HVZNSGA0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70D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EC8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6604E0F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754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D3D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DACD040202HVZMRNA0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085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E48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449209BF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FF42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6D6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CANE031210MVZSLLA5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DE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5B9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54DFD95D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C652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AC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MUGS040601MVZRVFA0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69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18A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189FE707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AECF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15DD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CACC040816HVZLLRA9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90E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08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38094F7E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C2E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A73C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HETC040830HVZRRSA1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77E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6B6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279079A5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53C9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3D0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SAAG041112HVZLRNA3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3A4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E42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09:00:00 a. m.</w:t>
            </w:r>
          </w:p>
        </w:tc>
      </w:tr>
      <w:tr w:rsidR="00506CFC" w:rsidRPr="00506CFC" w14:paraId="0E045D72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81B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FE7D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MASM050706MVZRRRA2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B82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B47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12025AE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4B2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290B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BARK070503HVZTMVA1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3F7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7F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189B142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DAE2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76D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LOBP051130MVZPNTA5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65E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B7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12757632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8CD7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812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ROLD051209HVZJPGA7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D45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1C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04DABF90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764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F4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BARC071206HVZLMSA9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07F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A1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4DDB8A75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B92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C03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ROGB060706MVZJNRA4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327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87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0BCE6E7B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980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F3A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TOVA051212MVZBDMA7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374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D68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6F08F19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271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B4D4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EETJ060723HNESRNA6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1A4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4C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1D5ABB82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7158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130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MORM061009MVZRMLA3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1B5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99D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24D7E2DE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63F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0552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LULB061125HOCCGRA7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EAB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273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5FB14993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2FB9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943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RIBY070116MVZSLRA4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CAD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65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2C79AE17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8AD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4A62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GUGE060821HVZVNMA0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5AA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CB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69E94523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6F7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A2A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MOVA070619HVZRLLA6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477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83F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09:00:00 a. m.</w:t>
            </w:r>
          </w:p>
        </w:tc>
      </w:tr>
      <w:tr w:rsidR="00506CFC" w:rsidRPr="00506CFC" w14:paraId="2478B638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89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08B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HIHA071027HVZPRLA9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421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AF5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04539F21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0DF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87E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PEGA070906HVZRRLA3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DB9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EA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30F6C5E1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6505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34DA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COMA070302HVZRRNA8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665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49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311800A8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097B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4C2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LOCE061228HVZPNDA4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65B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94B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541DD033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EE2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D55C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JAFK070507HVZRRVA5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150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3E8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5E825A4F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1F9A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01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LUMJ070724HVZNRSA4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D8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021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38D5DDFF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6682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72F4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CUCO050830HVZRMCA7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B96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930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5B8243E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40A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F9CC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GIRA070307HVZLYBA7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F5E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77D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740580F6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9B0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999C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LORA060910HVZPDNA5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AF2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DE2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09:00:00 a. m.</w:t>
            </w:r>
          </w:p>
        </w:tc>
      </w:tr>
      <w:tr w:rsidR="00506CFC" w:rsidRPr="00506CFC" w14:paraId="18C6D160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991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FE3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ZAAJ060516MVZPNCA6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5DB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795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2E4F7208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0527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244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AAPE051015HVZLLNA8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8DE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213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1985930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6D15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7FB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MAMM060911HVZRRGA0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FF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5B2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640AAE9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70E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FCF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GAMJ070826MVZRJZA2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B8F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CEA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09:00:00 a. m.</w:t>
            </w:r>
          </w:p>
        </w:tc>
      </w:tr>
      <w:tr w:rsidR="00506CFC" w:rsidRPr="00506CFC" w14:paraId="15B2E6E0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726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0008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VAPB070620HVZZRRA4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20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9B3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7E700486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DAF2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8E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RIMD070913HVZVRGA0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83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7FC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7D7A9CF1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7AB9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D05D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FEHV060415MJCRRLA7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72B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13/12/2024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57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027973AE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CF85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18D4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MEGD050609MVZLRNA1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BF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13F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22F27BB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987B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57FE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EILV071203MVZSNCA5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635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B98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504F758E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74F8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1A00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PEPE060516MTLRRMA1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258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6AD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76019355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9730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D4AC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JURI071024HVZRMSA3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81D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15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53D9B43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2C0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BDAB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VXGA051226HVZZNNA0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AA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F76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3C301566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33D7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BB5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SAGK060701MVZRMRA0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B23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8B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76725812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B0A4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521B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AARD051022MVZRDFA9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71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6F6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4B91413F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975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8E3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SASA070717MOCLLNA2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C05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DCC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58A1A451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E2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ACCC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MACB060412MVZCMTA3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DDE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84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593DADA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02D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B5A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VIRL071106HVZLMSA1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1F8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8A4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4172957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6357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6A0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CXCA061031HVZRSNA4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7FA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21F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2E228E82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9BF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945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CAVA050525MVZLRNA5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58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D3A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66A883C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D1F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C82B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LORA061210MVZPSNA6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8E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6F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07C550C7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1C0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AA0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MAVN070822MVZRLYA5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D60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164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0239BADF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919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7F7B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BABO070521HVZRLSA9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6BA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851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02C28F8D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59F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AFD5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MAHJ050130HVZRRRA9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84E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610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59344E8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D76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948A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GUBZ050923HVZTLBA5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738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1CE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74A6A762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146A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0704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LIQE051119HVZZVDA2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C7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580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5A8FF867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463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E61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MITN060405HVZGRCA2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2EA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9D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4D225486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6E71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DBE4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SEBF050204HVZGTRA6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707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D59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34549593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76A4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42D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AEMA071119HVZLRDA3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684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B5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085225C5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05FD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8FBA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RUVA070104HVZZZLA6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C41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60F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471B2CB8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A1B9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280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AEDM050804HVZNRNA3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44A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5F4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5D630F0E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7292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422D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POAD060117MVZNLNA6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8AF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198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3F8622BA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31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3476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DOGA070915HVZMRNA3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746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01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65728655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080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887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DOAD050224MVZMLNA4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6FF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05D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3A6C0872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4F6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2605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ROAG070216HVZDVSA8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7FC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002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461BA77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D10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BD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AORM050807HVZSQRA8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4AC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9C5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139006C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D6C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8C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PEMY070819HPLRNHA0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DE9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AC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350475B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157A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59A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AAJW070524MVZRMNA6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84F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2ED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6785DC1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54AF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6C55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COVA060413HVZTDNA1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98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D9F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01CE486A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D511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B2F0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GAII070204HVZLSRA4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58C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E85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7B9FFB75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DF1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82AD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CAGJ051221MHGSTRA5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F57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050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1B349987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C09F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D2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ROSM060929HVZMNGA3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63B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63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38E98746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901B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414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CAHF060315MVZMRRA9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7EE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574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1F9B1E61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B6A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0A2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CORI050607HVZVMVA7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7D7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60F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122A584B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34A0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993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SUGD060803MVZRTYA6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C56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C1A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78E1D5A7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F30F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8108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GOCA060619HVZNRNA8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00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8B3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6CD2089D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555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A7A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VEME070627MCHLRVA9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92F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18E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71A27B56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5490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F6F2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PELM060721MVZRZYA9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8B9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F17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7115866D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8928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813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SOGA071013MVZLRNA5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47D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40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2DEBF8A3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8C9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142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MEMY061123MVZDRRA4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13E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68F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09:00:00 a. m.</w:t>
            </w:r>
          </w:p>
        </w:tc>
      </w:tr>
      <w:tr w:rsidR="00506CFC" w:rsidRPr="00506CFC" w14:paraId="12F2187A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4E45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ABA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CAAE061027MVZHGVA0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DD5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97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27C08DEA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B1E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8E04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GOVA070809HVZNLNA1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FCD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296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0530F45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0068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6AAD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RARM070702HVZMDTA4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0F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6E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0B006F60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E24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8F1E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VIEG051011MVZCGDA9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685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720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41A47FB1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75A4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E28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RAMA070913HQRMRNA3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C9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B9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105533AB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71FB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8B5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RERI061218HVZYDSA6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5F2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2CD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10:00:00 a. m.</w:t>
            </w:r>
          </w:p>
        </w:tc>
      </w:tr>
      <w:tr w:rsidR="00506CFC" w:rsidRPr="00506CFC" w14:paraId="3FC7174B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D3A1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D4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BEBJ061210HVZLJRA0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AC2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E5B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604CA12B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259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2D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RORM071111HNEDMRA2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811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B7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3A7EC77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904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6BF6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PEPY070830HDFXMZA1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797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729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0BFA785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44C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354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RAPA071106MVZMRNA5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93F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881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6C418FB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15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B7C2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CAMA051116HVZHRNA8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6D5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5C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18AED77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987B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6C4B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LODU051120HVZPMLA9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494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59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09:00:00 a. m.</w:t>
            </w:r>
          </w:p>
        </w:tc>
      </w:tr>
      <w:tr w:rsidR="00506CFC" w:rsidRPr="00506CFC" w14:paraId="65F54B48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0079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C85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MAEA050619MCSRSRA4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BA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B12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6873909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FDBF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5424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CURA030322HVZRDRA7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B50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BAF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758EB8E8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CA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A4B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AEGL070922HVZCMSA2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A2E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249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5FE701DF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919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45A0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AUNL080110HNEGRNA3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BE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704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68B78AB1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D0D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6AEB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AAPC071206MVZLRRA8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B95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6E7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6438FF9A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A2BB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87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BANK080419HVZRRNA8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3D9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E8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1BBBB30F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0A2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80F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BIMM080625HVZRXTA7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CBE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771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6F929D3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55A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DB70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CAPM080126MVZCMLA2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24F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EF7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42BA6B7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092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B8EC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CATB080511MVZNGTA6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AB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747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65C203B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E43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C57C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CAHA070925HVZRRNA0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14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B2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68BFADED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421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B9A0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CAPE080831MDFSLSA4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307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96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34AC57B1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4F37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BCF6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CIRA070120MVZSDLA2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E3E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4FF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0877FBB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FB10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5E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COFR080119HVZRRCA9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E64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31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476568A6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A26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0E9B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CXJA080404HVZVMNA5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367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305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1F3B92CF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89A4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0A2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CUMA080617HVZRNNA5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69F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029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7A92B848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BFE7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DD4D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EIDJ071202HNESZMA0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1C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997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3DD9DDD6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8FA0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D580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FEGA070610MVZRRMA5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A5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5E9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03:00:00 p. m.</w:t>
            </w:r>
          </w:p>
        </w:tc>
      </w:tr>
      <w:tr w:rsidR="00506CFC" w:rsidRPr="00506CFC" w14:paraId="22C9B57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34C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A96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GAPI071222HVZBNNA1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48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9B1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770C8D97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D7D1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3B0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GARC080808HVZRSHA7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532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DFE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1622DF01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DBDB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018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GOHM080608HVZNRGA2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A2E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24A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0EFEC736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F604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CA5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GUAE060912HVZTRMA6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7F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C7E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3DD0E8DA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281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95A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HECA070615HVZRRLA1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E37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9AB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6758107E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C2C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D5A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HEBX080121MVZRLMA0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82E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58F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2FBF5CF1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428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88F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JADJ081002MVZRZSA4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BA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54C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77519DE6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4CC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AC0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JAVB080317HVZRDRA9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7F6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F5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04BC04EF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7AD7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4E5E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LAOM080815MVZRLXA3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1D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8F6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5BE949D8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FAFF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EEFD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LIUJ070630MVZMSHA5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3E6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846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253E0B6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C8ED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DD54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MORY080404HVZNMHA2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FF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59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3B5579F0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BDA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0CE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OIPL080127HVZRXSA6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C8F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9DC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11:00:00 a. m.</w:t>
            </w:r>
          </w:p>
        </w:tc>
      </w:tr>
      <w:tr w:rsidR="00506CFC" w:rsidRPr="00506CFC" w14:paraId="10432565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D131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18F2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OOGA080417HVZSNDA6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D51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F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4C0204D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E8B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E5F2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PEZE071211HDFRRDA6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3AA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67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136EB0BD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56C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9E2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REBM080510HMCYRRA0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2F2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E6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7A379715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F23E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F51C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ROAE080302HVZDGDA2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230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17B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3CFB234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F04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79C7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SAMM080819MVZBNRA6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CB0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EE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700A3E6C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C644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B05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SUGJ070701HVZSMSA7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312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581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6977FFB3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ADCB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28A1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TACM070307HPLMRGA7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0D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BBF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2671886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CC1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3315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TOMF080411HPLBRBA7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D5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1DD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1863EFBD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E16F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4F7E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TODA070930HVZRZLA4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6B7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9423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248E548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E426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7260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UAEM080529MVZSSYA6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AE4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DF18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0F4FAC2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19A9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0EDF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VAIJ080624HVZLGNA1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220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64E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12:00:00 p. m.</w:t>
            </w:r>
          </w:p>
        </w:tc>
      </w:tr>
      <w:tr w:rsidR="00506CFC" w:rsidRPr="00506CFC" w14:paraId="796E2EFA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99B8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3455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VAML080915MVZLRYA1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0E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903C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3867B77B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D37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8C2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VIPJ071025HVZVRNA2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DA7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B21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01:00:00 p. m.</w:t>
            </w:r>
          </w:p>
        </w:tc>
      </w:tr>
      <w:tr w:rsidR="00506CFC" w:rsidRPr="00506CFC" w14:paraId="400DB879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A14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DA5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ZUCJ081122HOCBBSA4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E0D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43B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69DB795B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DBBC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BD1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AAAL081218MVZVGSA8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C75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F41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4CCF89AE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8CF3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78A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CAMA081213HVZSRNA5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1AFE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3E4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0C6DB97A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829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FF76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CACS081212MVZHRTA8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88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329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41184E6D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4147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3754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CUPD081207HMCRXGA9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78FF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7C31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57A4D83E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15B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8E06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GUGM081224HVZRRRA3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271D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6072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5840ECF4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B2C4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E6C9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JIAD081212HVZMRYA8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A834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9E0B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  <w:tr w:rsidR="00506CFC" w:rsidRPr="00506CFC" w14:paraId="25A0B863" w14:textId="77777777" w:rsidTr="00506C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2821" w14:textId="77777777" w:rsidR="00506CFC" w:rsidRPr="00506CFC" w:rsidRDefault="00506CFC" w:rsidP="0050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B83" w14:textId="77777777" w:rsidR="00506CFC" w:rsidRPr="00506CFC" w:rsidRDefault="00506CFC" w:rsidP="0050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6CFC">
              <w:rPr>
                <w:rFonts w:ascii="Calibri" w:eastAsia="Times New Roman" w:hAnsi="Calibri" w:cs="Calibri"/>
                <w:color w:val="000000"/>
                <w:lang w:eastAsia="es-MX"/>
              </w:rPr>
              <w:t>MEVI081218MVZNSVA1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AC0A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11/12/2024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F876" w14:textId="77777777" w:rsidR="00506CFC" w:rsidRPr="00506CFC" w:rsidRDefault="00506CFC" w:rsidP="00506CFC">
            <w:pPr>
              <w:spacing w:after="0" w:line="240" w:lineRule="auto"/>
              <w:jc w:val="right"/>
              <w:rPr>
                <w:rFonts w:ascii="Aptos Narrow" w:eastAsia="Times New Roman" w:hAnsi="Aptos Narrow" w:cs="Calibri"/>
                <w:color w:val="000000"/>
                <w:lang w:eastAsia="es-MX"/>
              </w:rPr>
            </w:pPr>
            <w:r w:rsidRPr="00506CFC">
              <w:rPr>
                <w:rFonts w:ascii="Aptos Narrow" w:eastAsia="Times New Roman" w:hAnsi="Aptos Narrow" w:cs="Calibri"/>
                <w:color w:val="000000"/>
                <w:lang w:eastAsia="es-MX"/>
              </w:rPr>
              <w:t>02:00:00 p. m.</w:t>
            </w:r>
          </w:p>
        </w:tc>
      </w:tr>
    </w:tbl>
    <w:p w14:paraId="6800276F" w14:textId="77777777" w:rsidR="005D6682" w:rsidRPr="005D6682" w:rsidRDefault="005D6682" w:rsidP="00BE425C">
      <w:pPr>
        <w:rPr>
          <w:sz w:val="36"/>
          <w:szCs w:val="36"/>
        </w:rPr>
      </w:pPr>
    </w:p>
    <w:sectPr w:rsidR="005D6682" w:rsidRPr="005D6682" w:rsidSect="003F4A2E">
      <w:pgSz w:w="11906" w:h="16838" w:code="9"/>
      <w:pgMar w:top="851" w:right="991" w:bottom="567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401"/>
    <w:multiLevelType w:val="hybridMultilevel"/>
    <w:tmpl w:val="6906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69A"/>
    <w:multiLevelType w:val="hybridMultilevel"/>
    <w:tmpl w:val="D4627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02D"/>
    <w:multiLevelType w:val="hybridMultilevel"/>
    <w:tmpl w:val="8258E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B2008"/>
    <w:multiLevelType w:val="hybridMultilevel"/>
    <w:tmpl w:val="28E08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80607"/>
    <w:multiLevelType w:val="hybridMultilevel"/>
    <w:tmpl w:val="C8CE45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B00E6"/>
    <w:multiLevelType w:val="hybridMultilevel"/>
    <w:tmpl w:val="393C24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6210">
    <w:abstractNumId w:val="0"/>
  </w:num>
  <w:num w:numId="2" w16cid:durableId="1001547228">
    <w:abstractNumId w:val="2"/>
  </w:num>
  <w:num w:numId="3" w16cid:durableId="623969242">
    <w:abstractNumId w:val="4"/>
  </w:num>
  <w:num w:numId="4" w16cid:durableId="1353458050">
    <w:abstractNumId w:val="5"/>
  </w:num>
  <w:num w:numId="5" w16cid:durableId="1145470779">
    <w:abstractNumId w:val="3"/>
  </w:num>
  <w:num w:numId="6" w16cid:durableId="178634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B0"/>
    <w:rsid w:val="00022646"/>
    <w:rsid w:val="000B332C"/>
    <w:rsid w:val="00102F46"/>
    <w:rsid w:val="001C3907"/>
    <w:rsid w:val="00323675"/>
    <w:rsid w:val="00336E80"/>
    <w:rsid w:val="003B5944"/>
    <w:rsid w:val="003B6162"/>
    <w:rsid w:val="003F4A2E"/>
    <w:rsid w:val="00496E06"/>
    <w:rsid w:val="004B3AA6"/>
    <w:rsid w:val="00506CFC"/>
    <w:rsid w:val="005201B8"/>
    <w:rsid w:val="005D6682"/>
    <w:rsid w:val="006931D4"/>
    <w:rsid w:val="00763377"/>
    <w:rsid w:val="007A6E72"/>
    <w:rsid w:val="0088645D"/>
    <w:rsid w:val="00945188"/>
    <w:rsid w:val="00946952"/>
    <w:rsid w:val="00956D0B"/>
    <w:rsid w:val="009D23DA"/>
    <w:rsid w:val="00A37D36"/>
    <w:rsid w:val="00B302DF"/>
    <w:rsid w:val="00BE425C"/>
    <w:rsid w:val="00C37F91"/>
    <w:rsid w:val="00C5341A"/>
    <w:rsid w:val="00CF0D13"/>
    <w:rsid w:val="00CF6548"/>
    <w:rsid w:val="00D13FD4"/>
    <w:rsid w:val="00D979B0"/>
    <w:rsid w:val="00F50D3D"/>
    <w:rsid w:val="00FC6D88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370F"/>
  <w15:chartTrackingRefBased/>
  <w15:docId w15:val="{083E4BC4-125D-4784-88D3-F98415C7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9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6E8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6E80"/>
    <w:rPr>
      <w:color w:val="954F72"/>
      <w:u w:val="single"/>
    </w:rPr>
  </w:style>
  <w:style w:type="paragraph" w:customStyle="1" w:styleId="msonormal0">
    <w:name w:val="msonormal"/>
    <w:basedOn w:val="Normal"/>
    <w:rsid w:val="0033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4">
    <w:name w:val="xl64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5">
    <w:name w:val="xl65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6">
    <w:name w:val="xl66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36E8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70">
    <w:name w:val="xl70"/>
    <w:basedOn w:val="Normal"/>
    <w:rsid w:val="00336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F5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8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cador.becasbenitojuarez.gob.mx/consul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1766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 ESCOLARES</dc:creator>
  <cp:keywords/>
  <dc:description/>
  <cp:lastModifiedBy>SERV ESCOLARES R</cp:lastModifiedBy>
  <cp:revision>2</cp:revision>
  <cp:lastPrinted>2023-12-01T16:40:00Z</cp:lastPrinted>
  <dcterms:created xsi:type="dcterms:W3CDTF">2024-12-09T20:22:00Z</dcterms:created>
  <dcterms:modified xsi:type="dcterms:W3CDTF">2024-12-09T20:22:00Z</dcterms:modified>
</cp:coreProperties>
</file>